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7F06" w14:textId="77777777" w:rsidR="00A42FFE" w:rsidRPr="00AB2F3C" w:rsidRDefault="00A42FFE" w:rsidP="00A42FFE">
      <w:pPr>
        <w:spacing w:after="0" w:line="240" w:lineRule="auto"/>
        <w:jc w:val="center"/>
        <w:rPr>
          <w:b/>
          <w:bCs/>
          <w:lang w:val="sr-Cyrl-BA"/>
        </w:rPr>
      </w:pPr>
      <w:r>
        <w:rPr>
          <w:b/>
          <w:bCs/>
          <w:lang w:val="sr-Cyrl-BA"/>
        </w:rPr>
        <w:t xml:space="preserve">                                                                      </w:t>
      </w:r>
      <w:r w:rsidRPr="00AB2F3C">
        <w:rPr>
          <w:b/>
          <w:bCs/>
          <w:lang w:val="sr-Cyrl-BA"/>
        </w:rPr>
        <w:t>ЗАХТЈЕВ                                  ОБРАЗАЦ П-6</w:t>
      </w:r>
    </w:p>
    <w:p w14:paraId="5830C4D2" w14:textId="77777777" w:rsidR="00A42FFE" w:rsidRPr="001A10AB" w:rsidRDefault="00A42FFE" w:rsidP="00A42FFE">
      <w:pPr>
        <w:spacing w:after="0" w:line="240" w:lineRule="auto"/>
        <w:jc w:val="center"/>
        <w:rPr>
          <w:lang w:val="sr-Cyrl-BA"/>
        </w:rPr>
      </w:pPr>
      <w:r w:rsidRPr="001A10AB">
        <w:rPr>
          <w:b/>
          <w:bCs/>
          <w:lang w:val="sr-Cyrl-BA"/>
        </w:rPr>
        <w:t>ЗА ОСТВАРИВАЊЕ ПРАВА НА  ПРЕМИЈУ ЗА ТОВ ЈУНАДИ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405"/>
        <w:gridCol w:w="1560"/>
        <w:gridCol w:w="555"/>
        <w:gridCol w:w="4470"/>
      </w:tblGrid>
      <w:tr w:rsidR="00A42FFE" w:rsidRPr="001A10AB" w14:paraId="0CB3CADE" w14:textId="77777777" w:rsidTr="000E1C89">
        <w:trPr>
          <w:trHeight w:val="360"/>
          <w:jc w:val="center"/>
        </w:trPr>
        <w:tc>
          <w:tcPr>
            <w:tcW w:w="9360" w:type="dxa"/>
            <w:gridSpan w:val="5"/>
          </w:tcPr>
          <w:p w14:paraId="61FB9C9B" w14:textId="77777777" w:rsidR="00A42FFE" w:rsidRPr="001A10AB" w:rsidRDefault="00A42FFE" w:rsidP="000E1C89">
            <w:p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 xml:space="preserve">                                                                         1.Подаци о подносиоцу захтјева</w:t>
            </w:r>
          </w:p>
        </w:tc>
      </w:tr>
      <w:tr w:rsidR="00A42FFE" w:rsidRPr="001A10AB" w14:paraId="51D41FCF" w14:textId="77777777" w:rsidTr="000E1C89">
        <w:trPr>
          <w:trHeight w:val="510"/>
          <w:jc w:val="center"/>
        </w:trPr>
        <w:tc>
          <w:tcPr>
            <w:tcW w:w="2370" w:type="dxa"/>
          </w:tcPr>
          <w:p w14:paraId="687A50FB" w14:textId="77777777" w:rsidR="00A42FFE" w:rsidRPr="001A10AB" w:rsidRDefault="00A42FFE" w:rsidP="000E1C89">
            <w:pPr>
              <w:spacing w:after="0" w:line="240" w:lineRule="auto"/>
              <w:rPr>
                <w:lang w:val="sr-Cyrl-BA"/>
              </w:rPr>
            </w:pPr>
          </w:p>
          <w:p w14:paraId="37819F13" w14:textId="77777777" w:rsidR="00A42FFE" w:rsidRPr="001A10AB" w:rsidRDefault="00A42FFE" w:rsidP="000E1C8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Статус ПГ</w:t>
            </w:r>
          </w:p>
        </w:tc>
        <w:tc>
          <w:tcPr>
            <w:tcW w:w="6990" w:type="dxa"/>
            <w:gridSpan w:val="4"/>
          </w:tcPr>
          <w:p w14:paraId="02C07958" w14:textId="77777777" w:rsidR="00A42FFE" w:rsidRPr="001A10AB" w:rsidRDefault="00A42FFE" w:rsidP="000E1C89">
            <w:pPr>
              <w:spacing w:after="0" w:line="240" w:lineRule="auto"/>
              <w:rPr>
                <w:b/>
                <w:bCs/>
                <w:lang w:val="sr-Cyrl-BA"/>
              </w:rPr>
            </w:pPr>
          </w:p>
          <w:p w14:paraId="2CFBC57D" w14:textId="77777777" w:rsidR="00A42FFE" w:rsidRPr="001A10AB" w:rsidRDefault="00A42FFE" w:rsidP="000E1C89">
            <w:p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1.КОМЕРЦИЈАЛНО                 2. НЕКОМЕРЦИЈАЛНО</w:t>
            </w:r>
          </w:p>
        </w:tc>
      </w:tr>
      <w:tr w:rsidR="00A42FFE" w:rsidRPr="001A10AB" w14:paraId="6C671D89" w14:textId="77777777" w:rsidTr="000E1C89">
        <w:trPr>
          <w:trHeight w:val="660"/>
          <w:jc w:val="center"/>
        </w:trPr>
        <w:tc>
          <w:tcPr>
            <w:tcW w:w="4335" w:type="dxa"/>
            <w:gridSpan w:val="3"/>
          </w:tcPr>
          <w:p w14:paraId="51D5190C" w14:textId="77777777" w:rsidR="00A42FFE" w:rsidRPr="001A10AB" w:rsidRDefault="00A42FFE" w:rsidP="000E1C89">
            <w:pPr>
              <w:spacing w:after="0" w:line="240" w:lineRule="auto"/>
              <w:rPr>
                <w:lang w:val="sr-Cyrl-BA"/>
              </w:rPr>
            </w:pPr>
          </w:p>
          <w:p w14:paraId="772EBAD2" w14:textId="77777777" w:rsidR="00A42FFE" w:rsidRPr="001A10AB" w:rsidRDefault="00A42FFE" w:rsidP="000E1C8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Име (име оца) </w:t>
            </w:r>
          </w:p>
        </w:tc>
        <w:tc>
          <w:tcPr>
            <w:tcW w:w="5025" w:type="dxa"/>
            <w:gridSpan w:val="2"/>
          </w:tcPr>
          <w:p w14:paraId="56C205D8" w14:textId="77777777" w:rsidR="00A42FFE" w:rsidRPr="001A10AB" w:rsidRDefault="00A42FFE" w:rsidP="000E1C89">
            <w:pPr>
              <w:spacing w:after="0" w:line="240" w:lineRule="auto"/>
            </w:pPr>
          </w:p>
        </w:tc>
      </w:tr>
      <w:tr w:rsidR="00A42FFE" w:rsidRPr="001A10AB" w14:paraId="4C34D6D3" w14:textId="77777777" w:rsidTr="000E1C89">
        <w:trPr>
          <w:trHeight w:val="465"/>
          <w:jc w:val="center"/>
        </w:trPr>
        <w:tc>
          <w:tcPr>
            <w:tcW w:w="4335" w:type="dxa"/>
            <w:gridSpan w:val="3"/>
          </w:tcPr>
          <w:p w14:paraId="4AE50A74" w14:textId="77777777" w:rsidR="00A42FFE" w:rsidRPr="001A10AB" w:rsidRDefault="00A42FFE" w:rsidP="000E1C89">
            <w:pPr>
              <w:spacing w:after="0" w:line="240" w:lineRule="auto"/>
              <w:rPr>
                <w:lang w:val="sr-Cyrl-BA"/>
              </w:rPr>
            </w:pPr>
          </w:p>
          <w:p w14:paraId="4FCEDD61" w14:textId="77777777" w:rsidR="00A42FFE" w:rsidRPr="001A10AB" w:rsidRDefault="00A42FFE" w:rsidP="000E1C8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Презиме</w:t>
            </w:r>
          </w:p>
        </w:tc>
        <w:tc>
          <w:tcPr>
            <w:tcW w:w="5025" w:type="dxa"/>
            <w:gridSpan w:val="2"/>
            <w:vAlign w:val="center"/>
          </w:tcPr>
          <w:p w14:paraId="4E0FB8E4" w14:textId="77777777" w:rsidR="00A42FFE" w:rsidRPr="001A10AB" w:rsidRDefault="00A42FFE" w:rsidP="000E1C89">
            <w:pPr>
              <w:spacing w:after="0" w:line="240" w:lineRule="auto"/>
            </w:pPr>
          </w:p>
        </w:tc>
      </w:tr>
      <w:tr w:rsidR="00A42FFE" w:rsidRPr="001A10AB" w14:paraId="5756297F" w14:textId="77777777" w:rsidTr="000E1C89">
        <w:trPr>
          <w:trHeight w:val="465"/>
          <w:jc w:val="center"/>
        </w:trPr>
        <w:tc>
          <w:tcPr>
            <w:tcW w:w="2775" w:type="dxa"/>
            <w:gridSpan w:val="2"/>
          </w:tcPr>
          <w:p w14:paraId="222227E2" w14:textId="77777777" w:rsidR="00A42FFE" w:rsidRPr="001A10AB" w:rsidRDefault="00A42FFE" w:rsidP="000E1C89">
            <w:pPr>
              <w:spacing w:after="0" w:line="240" w:lineRule="auto"/>
              <w:rPr>
                <w:lang w:val="sr-Cyrl-BA"/>
              </w:rPr>
            </w:pPr>
            <w:proofErr w:type="spellStart"/>
            <w:r w:rsidRPr="001A10AB">
              <w:rPr>
                <w:lang w:val="sr-Cyrl-BA"/>
              </w:rPr>
              <w:t>Бр.пољопр</w:t>
            </w:r>
            <w:proofErr w:type="spellEnd"/>
            <w:r w:rsidRPr="001A10AB">
              <w:rPr>
                <w:lang w:val="sr-Cyrl-BA"/>
              </w:rPr>
              <w:t>. газдинства</w:t>
            </w:r>
          </w:p>
        </w:tc>
        <w:tc>
          <w:tcPr>
            <w:tcW w:w="6585" w:type="dxa"/>
            <w:gridSpan w:val="3"/>
            <w:vAlign w:val="center"/>
          </w:tcPr>
          <w:tbl>
            <w:tblPr>
              <w:tblStyle w:val="Koordinatnamreatabele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9"/>
            </w:tblGrid>
            <w:tr w:rsidR="00A42FFE" w:rsidRPr="001A10AB" w14:paraId="364AABA3" w14:textId="77777777" w:rsidTr="000E1C89">
              <w:trPr>
                <w:trHeight w:val="397"/>
              </w:trPr>
              <w:tc>
                <w:tcPr>
                  <w:tcW w:w="578" w:type="dxa"/>
                </w:tcPr>
                <w:p w14:paraId="1360CAAB" w14:textId="77777777" w:rsidR="00A42FFE" w:rsidRPr="001A10AB" w:rsidRDefault="00A42FFE" w:rsidP="000E1C89"/>
              </w:tc>
              <w:tc>
                <w:tcPr>
                  <w:tcW w:w="578" w:type="dxa"/>
                </w:tcPr>
                <w:p w14:paraId="034BB321" w14:textId="77777777" w:rsidR="00A42FFE" w:rsidRPr="001A10AB" w:rsidRDefault="00A42FFE" w:rsidP="000E1C89"/>
              </w:tc>
              <w:tc>
                <w:tcPr>
                  <w:tcW w:w="578" w:type="dxa"/>
                </w:tcPr>
                <w:p w14:paraId="0A23A486" w14:textId="77777777" w:rsidR="00A42FFE" w:rsidRPr="001A10AB" w:rsidRDefault="00A42FFE" w:rsidP="000E1C89"/>
              </w:tc>
              <w:tc>
                <w:tcPr>
                  <w:tcW w:w="578" w:type="dxa"/>
                </w:tcPr>
                <w:p w14:paraId="146B709E" w14:textId="77777777" w:rsidR="00A42FFE" w:rsidRPr="001A10AB" w:rsidRDefault="00A42FFE" w:rsidP="000E1C89"/>
              </w:tc>
              <w:tc>
                <w:tcPr>
                  <w:tcW w:w="578" w:type="dxa"/>
                </w:tcPr>
                <w:p w14:paraId="78CC0FE3" w14:textId="77777777" w:rsidR="00A42FFE" w:rsidRPr="001A10AB" w:rsidRDefault="00A42FFE" w:rsidP="000E1C89"/>
              </w:tc>
              <w:tc>
                <w:tcPr>
                  <w:tcW w:w="578" w:type="dxa"/>
                </w:tcPr>
                <w:p w14:paraId="478A78C1" w14:textId="77777777" w:rsidR="00A42FFE" w:rsidRPr="001A10AB" w:rsidRDefault="00A42FFE" w:rsidP="000E1C89"/>
              </w:tc>
              <w:tc>
                <w:tcPr>
                  <w:tcW w:w="578" w:type="dxa"/>
                </w:tcPr>
                <w:p w14:paraId="26475AF5" w14:textId="77777777" w:rsidR="00A42FFE" w:rsidRPr="001A10AB" w:rsidRDefault="00A42FFE" w:rsidP="000E1C89"/>
              </w:tc>
              <w:tc>
                <w:tcPr>
                  <w:tcW w:w="578" w:type="dxa"/>
                </w:tcPr>
                <w:p w14:paraId="1A79307D" w14:textId="77777777" w:rsidR="00A42FFE" w:rsidRPr="001A10AB" w:rsidRDefault="00A42FFE" w:rsidP="000E1C89"/>
              </w:tc>
              <w:tc>
                <w:tcPr>
                  <w:tcW w:w="578" w:type="dxa"/>
                </w:tcPr>
                <w:p w14:paraId="3645E9D4" w14:textId="77777777" w:rsidR="00A42FFE" w:rsidRPr="001A10AB" w:rsidRDefault="00A42FFE" w:rsidP="000E1C89"/>
              </w:tc>
              <w:tc>
                <w:tcPr>
                  <w:tcW w:w="578" w:type="dxa"/>
                </w:tcPr>
                <w:p w14:paraId="33282942" w14:textId="77777777" w:rsidR="00A42FFE" w:rsidRPr="001A10AB" w:rsidRDefault="00A42FFE" w:rsidP="000E1C89"/>
              </w:tc>
              <w:tc>
                <w:tcPr>
                  <w:tcW w:w="579" w:type="dxa"/>
                </w:tcPr>
                <w:p w14:paraId="26C38825" w14:textId="77777777" w:rsidR="00A42FFE" w:rsidRPr="001A10AB" w:rsidRDefault="00A42FFE" w:rsidP="000E1C89"/>
              </w:tc>
            </w:tr>
          </w:tbl>
          <w:p w14:paraId="69A76EE5" w14:textId="77777777" w:rsidR="00A42FFE" w:rsidRPr="001A10AB" w:rsidRDefault="00A42FFE" w:rsidP="000E1C89">
            <w:pPr>
              <w:spacing w:after="0" w:line="240" w:lineRule="auto"/>
            </w:pPr>
          </w:p>
        </w:tc>
      </w:tr>
      <w:tr w:rsidR="00A42FFE" w:rsidRPr="001A10AB" w14:paraId="66EE8F00" w14:textId="77777777" w:rsidTr="000E1C89">
        <w:trPr>
          <w:trHeight w:val="90"/>
          <w:jc w:val="center"/>
        </w:trPr>
        <w:tc>
          <w:tcPr>
            <w:tcW w:w="2775" w:type="dxa"/>
            <w:gridSpan w:val="2"/>
            <w:vMerge w:val="restart"/>
          </w:tcPr>
          <w:p w14:paraId="1F82D2F7" w14:textId="77777777" w:rsidR="00A42FFE" w:rsidRPr="001A10AB" w:rsidRDefault="00A42FFE" w:rsidP="000E1C8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Адреса пребивалиште</w:t>
            </w:r>
          </w:p>
        </w:tc>
        <w:tc>
          <w:tcPr>
            <w:tcW w:w="2115" w:type="dxa"/>
            <w:gridSpan w:val="2"/>
          </w:tcPr>
          <w:p w14:paraId="78E421CC" w14:textId="77777777" w:rsidR="00A42FFE" w:rsidRPr="001A10AB" w:rsidRDefault="00A42FFE" w:rsidP="000E1C8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Мјесна заједница</w:t>
            </w:r>
          </w:p>
        </w:tc>
        <w:tc>
          <w:tcPr>
            <w:tcW w:w="4470" w:type="dxa"/>
          </w:tcPr>
          <w:p w14:paraId="62F187AB" w14:textId="77777777" w:rsidR="00A42FFE" w:rsidRPr="001A10AB" w:rsidRDefault="00A42FFE" w:rsidP="000E1C89">
            <w:pPr>
              <w:spacing w:after="0" w:line="240" w:lineRule="auto"/>
              <w:rPr>
                <w:lang w:val="sr-Cyrl-BA"/>
              </w:rPr>
            </w:pPr>
          </w:p>
        </w:tc>
      </w:tr>
      <w:tr w:rsidR="00A42FFE" w:rsidRPr="001A10AB" w14:paraId="427E9121" w14:textId="77777777" w:rsidTr="000E1C89">
        <w:trPr>
          <w:trHeight w:val="315"/>
          <w:jc w:val="center"/>
        </w:trPr>
        <w:tc>
          <w:tcPr>
            <w:tcW w:w="2775" w:type="dxa"/>
            <w:gridSpan w:val="2"/>
            <w:vMerge/>
          </w:tcPr>
          <w:p w14:paraId="68F0D1B5" w14:textId="77777777" w:rsidR="00A42FFE" w:rsidRPr="001A10AB" w:rsidRDefault="00A42FFE" w:rsidP="000E1C89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79A9FD5E" w14:textId="77777777" w:rsidR="00A42FFE" w:rsidRPr="001A10AB" w:rsidRDefault="00A42FFE" w:rsidP="000E1C8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>Насеље/улица и бр.</w:t>
            </w:r>
          </w:p>
        </w:tc>
        <w:tc>
          <w:tcPr>
            <w:tcW w:w="4470" w:type="dxa"/>
          </w:tcPr>
          <w:p w14:paraId="0969FF94" w14:textId="77777777" w:rsidR="00A42FFE" w:rsidRPr="001A10AB" w:rsidRDefault="00A42FFE" w:rsidP="000E1C89">
            <w:pPr>
              <w:spacing w:after="0" w:line="240" w:lineRule="auto"/>
            </w:pPr>
          </w:p>
        </w:tc>
      </w:tr>
      <w:tr w:rsidR="00A42FFE" w:rsidRPr="001A10AB" w14:paraId="3BA3EAC8" w14:textId="77777777" w:rsidTr="000E1C89">
        <w:trPr>
          <w:trHeight w:val="510"/>
          <w:jc w:val="center"/>
        </w:trPr>
        <w:tc>
          <w:tcPr>
            <w:tcW w:w="2775" w:type="dxa"/>
            <w:gridSpan w:val="2"/>
            <w:vMerge/>
          </w:tcPr>
          <w:p w14:paraId="0C9279F4" w14:textId="77777777" w:rsidR="00A42FFE" w:rsidRPr="001A10AB" w:rsidRDefault="00A42FFE" w:rsidP="000E1C89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6A5D4CBF" w14:textId="77777777" w:rsidR="00A42FFE" w:rsidRPr="001A10AB" w:rsidRDefault="00A42FFE" w:rsidP="000E1C89">
            <w:pPr>
              <w:spacing w:after="0" w:line="240" w:lineRule="auto"/>
              <w:rPr>
                <w:lang w:val="sr-Cyrl-BA"/>
              </w:rPr>
            </w:pPr>
            <w:proofErr w:type="spellStart"/>
            <w:r w:rsidRPr="001A10AB">
              <w:rPr>
                <w:lang w:val="sr-Cyrl-BA"/>
              </w:rPr>
              <w:t>Телефтон</w:t>
            </w:r>
            <w:proofErr w:type="spellEnd"/>
          </w:p>
        </w:tc>
        <w:tc>
          <w:tcPr>
            <w:tcW w:w="4470" w:type="dxa"/>
          </w:tcPr>
          <w:p w14:paraId="185623B1" w14:textId="77777777" w:rsidR="00A42FFE" w:rsidRPr="001A10AB" w:rsidRDefault="00A42FFE" w:rsidP="000E1C89">
            <w:pPr>
              <w:spacing w:after="0" w:line="240" w:lineRule="auto"/>
            </w:pPr>
          </w:p>
        </w:tc>
      </w:tr>
    </w:tbl>
    <w:p w14:paraId="1A72DE50" w14:textId="77777777" w:rsidR="00A42FFE" w:rsidRPr="001A10AB" w:rsidRDefault="00A42FFE" w:rsidP="00A42FFE">
      <w:pPr>
        <w:spacing w:after="0" w:line="240" w:lineRule="auto"/>
        <w:rPr>
          <w:lang w:val="sr-Cyrl-BA"/>
        </w:rPr>
      </w:pPr>
    </w:p>
    <w:tbl>
      <w:tblPr>
        <w:tblpPr w:leftFromText="180" w:rightFromText="180" w:vertAnchor="text" w:tblpX="-29" w:tblpY="736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6051"/>
      </w:tblGrid>
      <w:tr w:rsidR="00A42FFE" w:rsidRPr="001A10AB" w14:paraId="54A85744" w14:textId="77777777" w:rsidTr="000E1C89">
        <w:trPr>
          <w:trHeight w:val="333"/>
        </w:trPr>
        <w:tc>
          <w:tcPr>
            <w:tcW w:w="9509" w:type="dxa"/>
            <w:gridSpan w:val="2"/>
          </w:tcPr>
          <w:p w14:paraId="43C76CDE" w14:textId="77777777" w:rsidR="00A42FFE" w:rsidRPr="001A10AB" w:rsidRDefault="00A42FFE" w:rsidP="000E1C89">
            <w:pPr>
              <w:spacing w:after="0" w:line="240" w:lineRule="auto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Предмет подстицаја: премија за узгој квалитетно приплодних </w:t>
            </w:r>
            <w:proofErr w:type="spellStart"/>
            <w:r w:rsidRPr="001A10AB">
              <w:rPr>
                <w:lang w:val="sr-Cyrl-BA"/>
              </w:rPr>
              <w:t>шиљегица</w:t>
            </w:r>
            <w:proofErr w:type="spellEnd"/>
            <w:r w:rsidRPr="001A10AB">
              <w:rPr>
                <w:lang w:val="sr-Cyrl-BA"/>
              </w:rPr>
              <w:t xml:space="preserve">            Чл. Правилника 1</w:t>
            </w:r>
            <w:r>
              <w:rPr>
                <w:lang w:val="sr-Cyrl-BA"/>
              </w:rPr>
              <w:t>2</w:t>
            </w:r>
            <w:r w:rsidRPr="001A10AB">
              <w:rPr>
                <w:lang w:val="sr-Cyrl-BA"/>
              </w:rPr>
              <w:t xml:space="preserve"> .</w:t>
            </w:r>
          </w:p>
        </w:tc>
      </w:tr>
      <w:tr w:rsidR="00A42FFE" w:rsidRPr="001A10AB" w14:paraId="675E2F52" w14:textId="77777777" w:rsidTr="000E1C89">
        <w:trPr>
          <w:trHeight w:val="436"/>
        </w:trPr>
        <w:tc>
          <w:tcPr>
            <w:tcW w:w="3458" w:type="dxa"/>
          </w:tcPr>
          <w:p w14:paraId="5928A4A4" w14:textId="77777777" w:rsidR="00A42FFE" w:rsidRPr="001A10AB" w:rsidRDefault="00A42FFE" w:rsidP="000E1C89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6051" w:type="dxa"/>
          </w:tcPr>
          <w:p w14:paraId="074118B9" w14:textId="77777777" w:rsidR="00A42FFE" w:rsidRPr="001A10AB" w:rsidRDefault="00A42FFE" w:rsidP="000E1C89">
            <w:pPr>
              <w:spacing w:after="0" w:line="240" w:lineRule="auto"/>
              <w:rPr>
                <w:b/>
                <w:bCs/>
                <w:lang w:val="sr-Cyrl-BA"/>
              </w:rPr>
            </w:pPr>
          </w:p>
        </w:tc>
      </w:tr>
      <w:tr w:rsidR="00A42FFE" w:rsidRPr="001A10AB" w14:paraId="69C5BC3F" w14:textId="77777777" w:rsidTr="000E1C89">
        <w:trPr>
          <w:trHeight w:val="2566"/>
        </w:trPr>
        <w:tc>
          <w:tcPr>
            <w:tcW w:w="9509" w:type="dxa"/>
            <w:gridSpan w:val="2"/>
          </w:tcPr>
          <w:p w14:paraId="234A4CE2" w14:textId="77777777" w:rsidR="00A42FFE" w:rsidRPr="001A10AB" w:rsidRDefault="00A42FFE" w:rsidP="000E1C89">
            <w:pPr>
              <w:spacing w:after="0" w:line="240" w:lineRule="auto"/>
              <w:rPr>
                <w:b/>
                <w:bCs/>
                <w:lang w:val="sr-Cyrl-BA"/>
              </w:rPr>
            </w:pPr>
          </w:p>
          <w:p w14:paraId="747449BF" w14:textId="77777777" w:rsidR="00A42FFE" w:rsidRPr="001A10AB" w:rsidRDefault="00A42FFE" w:rsidP="00A42FF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Копија личне карте</w:t>
            </w:r>
          </w:p>
          <w:p w14:paraId="2C3E27D0" w14:textId="77777777" w:rsidR="00A42FFE" w:rsidRPr="001A10AB" w:rsidRDefault="00A42FFE" w:rsidP="00A42FF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Доказ о упису у регистар пољопривредних газдинстава (АПИФ-активан статус) из 2026. са уписаним члановима домаћинства</w:t>
            </w:r>
          </w:p>
          <w:p w14:paraId="678A211D" w14:textId="77777777" w:rsidR="00A42FFE" w:rsidRPr="001A10AB" w:rsidRDefault="00A42FFE" w:rsidP="00A42FF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К</w:t>
            </w:r>
            <w:r>
              <w:rPr>
                <w:b/>
                <w:bCs/>
                <w:lang w:val="sr-Cyrl-BA"/>
              </w:rPr>
              <w:t xml:space="preserve">опију пасоша </w:t>
            </w:r>
          </w:p>
          <w:p w14:paraId="39254B79" w14:textId="77777777" w:rsidR="00A42FFE" w:rsidRPr="001A10AB" w:rsidRDefault="00A42FFE" w:rsidP="00A42FF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Копију текућег рачуна и назив банке</w:t>
            </w:r>
          </w:p>
          <w:p w14:paraId="66CD370C" w14:textId="77777777" w:rsidR="00A42FFE" w:rsidRPr="001A10AB" w:rsidRDefault="00A42FFE" w:rsidP="00A42FF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A10AB">
              <w:rPr>
                <w:b/>
                <w:bCs/>
                <w:lang w:val="sr-Cyrl-BA"/>
              </w:rPr>
              <w:t>Овјерену изјаву да предметна грла  неће отуђи</w:t>
            </w:r>
            <w:r>
              <w:rPr>
                <w:b/>
                <w:bCs/>
                <w:lang w:val="sr-Cyrl-BA"/>
              </w:rPr>
              <w:t>ти до завршетка това</w:t>
            </w:r>
          </w:p>
        </w:tc>
      </w:tr>
    </w:tbl>
    <w:p w14:paraId="61D3A483" w14:textId="77777777" w:rsidR="00A42FFE" w:rsidRPr="001A10AB" w:rsidRDefault="00A42FFE" w:rsidP="00A42FFE">
      <w:pPr>
        <w:spacing w:after="0" w:line="240" w:lineRule="auto"/>
        <w:rPr>
          <w:b/>
          <w:bCs/>
          <w:lang w:val="sr-Cyrl-BA"/>
        </w:rPr>
      </w:pPr>
      <w:r w:rsidRPr="001A10AB">
        <w:rPr>
          <w:b/>
          <w:bCs/>
          <w:lang w:val="sr-Cyrl-BA"/>
        </w:rPr>
        <w:t xml:space="preserve">                                                         2. Приложена документација</w:t>
      </w:r>
    </w:p>
    <w:p w14:paraId="0F5B1773" w14:textId="77777777" w:rsidR="00A42FFE" w:rsidRPr="001A10AB" w:rsidRDefault="00A42FFE" w:rsidP="00A42FFE">
      <w:pPr>
        <w:rPr>
          <w:lang w:val="sr-Cyrl-BA"/>
        </w:rPr>
      </w:pPr>
    </w:p>
    <w:p w14:paraId="349F52CC" w14:textId="77777777" w:rsidR="00A42FFE" w:rsidRPr="001A10AB" w:rsidRDefault="00A42FFE" w:rsidP="00A42FFE">
      <w:pPr>
        <w:tabs>
          <w:tab w:val="left" w:pos="2445"/>
        </w:tabs>
        <w:rPr>
          <w:lang w:val="sr-Cyrl-BA"/>
        </w:rPr>
      </w:pPr>
      <w:r w:rsidRPr="001A10AB">
        <w:rPr>
          <w:lang w:val="sr-Cyrl-BA"/>
        </w:rPr>
        <w:t xml:space="preserve">                                         </w:t>
      </w:r>
      <w:r w:rsidRPr="001A10AB">
        <w:rPr>
          <w:b/>
          <w:bCs/>
          <w:lang w:val="sr-Cyrl-BA"/>
        </w:rPr>
        <w:t xml:space="preserve">    3.</w:t>
      </w:r>
      <w:r w:rsidRPr="001A10AB">
        <w:rPr>
          <w:lang w:val="sr-Cyrl-BA"/>
        </w:rPr>
        <w:t xml:space="preserve"> </w:t>
      </w:r>
      <w:r w:rsidRPr="001A10AB">
        <w:rPr>
          <w:b/>
          <w:bCs/>
          <w:lang w:val="sr-Cyrl-BA"/>
        </w:rPr>
        <w:t>Изјава и потпис подносиоца захтјева</w:t>
      </w:r>
    </w:p>
    <w:tbl>
      <w:tblPr>
        <w:tblW w:w="93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A42FFE" w:rsidRPr="001A10AB" w14:paraId="496654F9" w14:textId="77777777" w:rsidTr="000E1C89">
        <w:trPr>
          <w:trHeight w:val="2880"/>
        </w:trPr>
        <w:tc>
          <w:tcPr>
            <w:tcW w:w="9375" w:type="dxa"/>
          </w:tcPr>
          <w:p w14:paraId="5F38228A" w14:textId="77777777" w:rsidR="00A42FFE" w:rsidRPr="001A10AB" w:rsidRDefault="00A42FFE" w:rsidP="000E1C89">
            <w:pPr>
              <w:ind w:left="60"/>
              <w:rPr>
                <w:lang w:val="sr-Cyrl-BA"/>
              </w:rPr>
            </w:pPr>
          </w:p>
          <w:p w14:paraId="0791FE73" w14:textId="77777777" w:rsidR="00A42FFE" w:rsidRPr="001A10AB" w:rsidRDefault="00A42FFE" w:rsidP="000E1C89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 xml:space="preserve">Под пуном законском, моралном, материјалном и кривичном одговорношћу </w:t>
            </w:r>
            <w:r w:rsidRPr="001A10AB">
              <w:rPr>
                <w:b/>
                <w:bCs/>
                <w:lang w:val="sr-Cyrl-BA"/>
              </w:rPr>
              <w:t>ИЗЈАВЉУЈЕМ</w:t>
            </w:r>
            <w:r w:rsidRPr="001A10AB">
              <w:rPr>
                <w:lang w:val="sr-Cyrl-BA"/>
              </w:rPr>
              <w:t xml:space="preserve"> да сам прије попуњавања образац исти пажљиво прочитао и разумио, као и да су сви наведени подаци тачни.</w:t>
            </w:r>
          </w:p>
          <w:p w14:paraId="06DB2DFD" w14:textId="77777777" w:rsidR="00A42FFE" w:rsidRPr="001A10AB" w:rsidRDefault="00A42FFE" w:rsidP="000E1C89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Невесиње, ___________ 2026</w:t>
            </w:r>
            <w:r>
              <w:rPr>
                <w:lang w:val="sr-Cyrl-BA"/>
              </w:rPr>
              <w:t>.</w:t>
            </w:r>
            <w:r w:rsidRPr="001A10AB">
              <w:rPr>
                <w:lang w:val="sr-Cyrl-BA"/>
              </w:rPr>
              <w:t xml:space="preserve"> године.</w:t>
            </w:r>
          </w:p>
          <w:p w14:paraId="217FFCD5" w14:textId="77777777" w:rsidR="00A42FFE" w:rsidRPr="001A10AB" w:rsidRDefault="00A42FFE" w:rsidP="000E1C89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Име и презиме подносиоца__________________________________________</w:t>
            </w:r>
          </w:p>
          <w:p w14:paraId="46133A84" w14:textId="77777777" w:rsidR="00A42FFE" w:rsidRPr="001A10AB" w:rsidRDefault="00A42FFE" w:rsidP="000E1C89">
            <w:pPr>
              <w:ind w:left="60"/>
              <w:rPr>
                <w:lang w:val="sr-Cyrl-BA"/>
              </w:rPr>
            </w:pPr>
            <w:r w:rsidRPr="001A10AB">
              <w:rPr>
                <w:lang w:val="sr-Cyrl-BA"/>
              </w:rPr>
              <w:t>Својеручни потпис________________________________</w:t>
            </w:r>
          </w:p>
          <w:p w14:paraId="6AB8AA33" w14:textId="77777777" w:rsidR="00A42FFE" w:rsidRPr="001A10AB" w:rsidRDefault="00A42FFE" w:rsidP="000E1C89">
            <w:pPr>
              <w:rPr>
                <w:lang w:val="sr-Cyrl-BA"/>
              </w:rPr>
            </w:pPr>
          </w:p>
        </w:tc>
      </w:tr>
    </w:tbl>
    <w:p w14:paraId="7235C93F" w14:textId="77777777" w:rsidR="00B11C66" w:rsidRDefault="00B11C66"/>
    <w:sectPr w:rsidR="00B1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C56E4"/>
    <w:multiLevelType w:val="hybridMultilevel"/>
    <w:tmpl w:val="1FF44F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FE"/>
    <w:rsid w:val="000167B5"/>
    <w:rsid w:val="0037333E"/>
    <w:rsid w:val="004658D9"/>
    <w:rsid w:val="00735386"/>
    <w:rsid w:val="00855035"/>
    <w:rsid w:val="008A2817"/>
    <w:rsid w:val="00A42FFE"/>
    <w:rsid w:val="00B11C66"/>
    <w:rsid w:val="00E9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EBF1"/>
  <w15:chartTrackingRefBased/>
  <w15:docId w15:val="{79698A44-0A0D-472D-8E25-6A8CA778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FFE"/>
    <w:rPr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42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2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2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2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2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2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2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2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2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A42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A42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A42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A42FF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A42FF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A42F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A42F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A42F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A42F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2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A42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2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A42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A42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A42FFE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A42FFE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A42FFE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A42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A42FFE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A42FFE"/>
    <w:rPr>
      <w:b/>
      <w:bCs/>
      <w:smallCaps/>
      <w:color w:val="2F5496" w:themeColor="accent1" w:themeShade="BF"/>
      <w:spacing w:val="5"/>
    </w:rPr>
  </w:style>
  <w:style w:type="table" w:customStyle="1" w:styleId="Koordinatnamreatabele6">
    <w:name w:val="Koordinatna mreža tabele6"/>
    <w:basedOn w:val="Normalnatabela"/>
    <w:next w:val="Koordinatnamreatabele"/>
    <w:uiPriority w:val="39"/>
    <w:rsid w:val="00A42FF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39"/>
    <w:rsid w:val="00A4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1</cp:revision>
  <dcterms:created xsi:type="dcterms:W3CDTF">2026-03-20T12:29:00Z</dcterms:created>
  <dcterms:modified xsi:type="dcterms:W3CDTF">2026-03-20T12:29:00Z</dcterms:modified>
</cp:coreProperties>
</file>